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28" w:rsidRDefault="00EA2128" w:rsidP="00EA2128">
      <w:pPr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884C15">
        <w:rPr>
          <w:rFonts w:ascii="宋体" w:hAnsi="宋体" w:cs="宋体" w:hint="eastAsia"/>
          <w:b/>
          <w:bCs/>
          <w:kern w:val="0"/>
          <w:sz w:val="36"/>
          <w:szCs w:val="36"/>
        </w:rPr>
        <w:t>调档人员信息表</w:t>
      </w:r>
    </w:p>
    <w:p w:rsidR="00EA2128" w:rsidRPr="00D332B4" w:rsidRDefault="00EA2128" w:rsidP="00EA2128">
      <w:pPr>
        <w:rPr>
          <w:rFonts w:hint="eastAsia"/>
          <w:b/>
          <w:color w:val="FF0000"/>
        </w:rPr>
      </w:pPr>
      <w:r>
        <w:rPr>
          <w:rFonts w:ascii="宋体" w:hAnsi="宋体" w:hint="eastAsia"/>
          <w:b/>
          <w:color w:val="FF0000"/>
        </w:rPr>
        <w:t>建议</w:t>
      </w:r>
      <w:r>
        <w:rPr>
          <w:rFonts w:ascii="宋体" w:hAnsi="宋体"/>
          <w:b/>
          <w:color w:val="FF0000"/>
        </w:rPr>
        <w:t>：</w:t>
      </w:r>
      <w:r>
        <w:rPr>
          <w:rFonts w:hint="eastAsia"/>
          <w:b/>
          <w:color w:val="FF0000"/>
        </w:rPr>
        <w:t>档</w:t>
      </w:r>
      <w:bookmarkStart w:id="0" w:name="_GoBack"/>
      <w:bookmarkEnd w:id="0"/>
      <w:r>
        <w:rPr>
          <w:rFonts w:hint="eastAsia"/>
          <w:b/>
          <w:color w:val="FF0000"/>
        </w:rPr>
        <w:t>案保管机构</w:t>
      </w:r>
      <w:r w:rsidRPr="00D332B4">
        <w:rPr>
          <w:rFonts w:hint="eastAsia"/>
          <w:b/>
          <w:color w:val="FF0000"/>
        </w:rPr>
        <w:t>为户籍</w:t>
      </w:r>
      <w:r>
        <w:rPr>
          <w:rFonts w:hint="eastAsia"/>
          <w:b/>
          <w:color w:val="FF0000"/>
        </w:rPr>
        <w:t>所在地的县级以上人才市场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3075"/>
        <w:gridCol w:w="6300"/>
      </w:tblGrid>
      <w:tr w:rsidR="00EA2128" w:rsidRPr="0019523C" w:rsidTr="00015F01">
        <w:trPr>
          <w:trHeight w:val="6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7E0A6F" w:rsidRDefault="00EA2128" w:rsidP="00015F0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E0A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申办人姓名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19523C" w:rsidRDefault="00EA2128" w:rsidP="00015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128" w:rsidRPr="0019523C" w:rsidTr="00015F01">
        <w:trPr>
          <w:trHeight w:val="60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Default="00EA2128" w:rsidP="00015F01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办理类型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Default="00EA2128" w:rsidP="00015F01">
            <w:pPr>
              <w:widowControl/>
              <w:spacing w:beforeLines="50" w:before="156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9180B9" wp14:editId="1B043118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210820</wp:posOffset>
                      </wp:positionV>
                      <wp:extent cx="161925" cy="161925"/>
                      <wp:effectExtent l="11430" t="7620" r="7620" b="1143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E90ED" id="矩形 9" o:spid="_x0000_s1026" style="position:absolute;left:0;text-align:left;margin-left:55.15pt;margin-top:16.6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D4KAIAADkEAAAOAAAAZHJzL2Uyb0RvYy54bWysU12O0zAQfkfiDpbfaZKq+9Oo6WrVpQhp&#10;gZUWDuA6TmPheMzYbVoug8TbHoLjIK7B2OmWLvCEyIM1kxl/nvm+mdnVrjNsq9BrsBUvRjlnykqo&#10;tV1X/MP75YtLznwQthYGrKr4Xnl+NX/+bNa7Uo2hBVMrZARifdm7irchuDLLvGxVJ/wInLIUbAA7&#10;EcjFdVaj6Am9M9k4z8+zHrB2CFJ5T39vhiCfJ/ymUTK8axqvAjMVp9pCOjGdq3hm85ko1yhcq+Wh&#10;DPEPVXRCW3r0CHUjgmAb1H9AdVoieGjCSEKXQdNoqVIP1E2R/9bNfSucSr0QOd4dafL/D1a+3d4h&#10;03XFp5xZ0ZFEP748fP/2lU0jN73zJaXcuzuM3Xl3C/KjZxYWrbBrdY0IfatETRUVMT97ciE6nq6y&#10;Vf8GaoIWmwCJpl2DXQQkAtguqbE/qqF2gUn6WZwX0/EZZ5JCBzu+IMrHyw59eKWgY9GoOJLYCVxs&#10;b30YUh9TUvFgdL3UxiQH16uFQbYVNBjL9KX6qcfTNGNZT6+PL/I8QT8J+lOMPH1/w+h0oBE3uqv4&#10;5TFJlJG2l7amOkUZhDaDTe0Ze+AxUjdIsIJ6TzQiDPNL+0ZGC/iZs55mt+L+00ag4sy8tiTFtJhM&#10;4rAnZ3J2MSYHTyOr04iwkqAqHjgbzEUYFmTjUK9beqlIvVu4JvkanaiN0g5VHYql+UziHHYpLsCp&#10;n7J+bfz8JwAAAP//AwBQSwMEFAAGAAgAAAAhAElv53HhAAAACQEAAA8AAABkcnMvZG93bnJldi54&#10;bWxMj0FLw0AQhe+C/2EZwYvYTRuaxphNUUE8WIRWsXjbZsckNDsbdrdt/PdOT3p8zMeb75XL0fbi&#10;iD50jhRMJwkIpNqZjhoFH+/PtzmIEDUZ3TtCBT8YYFldXpS6MO5EazxuYiO4hEKhFbQxDoWUoW7R&#10;6jBxAxLfvp23OnL0jTRen7jc9nKWJJm0uiP+0OoBn1qs95uDVfC4/1y/LZr81Q/Z3erl5mubjc1W&#10;qeur8eEeRMQx/sFw1md1qNhp5w5kgug5T5OUUQVpOgNxBtI5b9kpmOcLkFUp/y+ofgEAAP//AwBQ&#10;SwECLQAUAAYACAAAACEAtoM4kv4AAADhAQAAEwAAAAAAAAAAAAAAAAAAAAAAW0NvbnRlbnRfVHlw&#10;ZXNdLnhtbFBLAQItABQABgAIAAAAIQA4/SH/1gAAAJQBAAALAAAAAAAAAAAAAAAAAC8BAABfcmVs&#10;cy8ucmVsc1BLAQItABQABgAIAAAAIQAteQD4KAIAADkEAAAOAAAAAAAAAAAAAAAAAC4CAABkcnMv&#10;ZTJvRG9jLnhtbFBLAQItABQABgAIAAAAIQBJb+dx4QAAAAkBAAAPAAAAAAAAAAAAAAAAAIIEAABk&#10;cnMvZG93bnJldi54bWxQSwUGAAAAAAQABADzAAAAkAUAAAAA&#10;" strokeweight="1pt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DC312D" wp14:editId="3C573B7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192405</wp:posOffset>
                      </wp:positionV>
                      <wp:extent cx="161925" cy="161925"/>
                      <wp:effectExtent l="11430" t="6985" r="7620" b="1206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79648" id="矩形 8" o:spid="_x0000_s1026" style="position:absolute;left:0;text-align:left;margin-left:-2.25pt;margin-top:15.1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wBJgIAADkEAAAOAAAAZHJzL2Uyb0RvYy54bWysU12O0zAQfkfiDpbfaZKq+xc1Xa26FCEt&#10;sNLCAVzHSSwcjxm7TZfLIPG2h+A4iGswdrqlCzwh8mDNZMafZ75vZn656w3bKvQabMWLSc6ZshJq&#10;bduKf3i/enHOmQ/C1sKAVRW/V55fLp4/mw+uVFPowNQKGYFYXw6u4l0IrswyLzvVCz8BpywFG8Be&#10;BHKxzWoUA6H3Jpvm+Wk2ANYOQSrv6e/1GOSLhN80SoZ3TeNVYKbiVFtIJ6ZzHc9sMRdli8J1Wu7L&#10;EP9QRS+0pUcPUNciCLZB/QdUryWChyZMJPQZNI2WKvVA3RT5b93cdcKp1AuR492BJv//YOXb7S0y&#10;XVechLKiJ4l+fHn4/u0rO4/cDM6XlHLnbjF2590NyI+eWVh2wrbqChGGTomaKipifvbkQnQ8XWXr&#10;4Q3UBC02ARJNuwb7CEgEsF1S4/6ghtoFJulncVpcTE84kxTa2/EFUT5edujDKwU9i0bFkcRO4GJ7&#10;48OY+piSigej65U2JjnYrpcG2VbQYKzSl+qnHo/TjGUDvT49y/ME/STojzHy9P0No9eBRtzonjg+&#10;JIky0vbS1lSnKIPQZrSpPWP3PEbqRgnWUN8TjQjj/NK+kdEBfuZsoNmtuP+0Eag4M68tSXFRzGZx&#10;2JMzOzmbkoPHkfVxRFhJUBUPnI3mMowLsnGo245eKlLvFq5IvkYnaqO0Y1X7Ymk+kzj7XYoLcOyn&#10;rF8bv/gJAAD//wMAUEsDBBQABgAIAAAAIQDX2g9f4QAAAAcBAAAPAAAAZHJzL2Rvd25yZXYueG1s&#10;TI9BS8NAFITvgv9heYIXaTdtTYwxL0UF8VARWsXibZtdN6HZtyG7beO/93nS4zDDzDflcnSdOJoh&#10;tJ4QZtMEhKHa65Yswvvb0yQHEaIirTpPBuHbBFhW52elKrQ/0docN9EKLqFQKIQmxr6QMtSNcSpM&#10;fW+IvS8/OBVZDlbqQZ243HVyniSZdKolXmhUbx4bU+83B4fwsP9Yv97YfDX02e3L89XnNhvtFvHy&#10;Yry/AxHNGP/C8IvP6FAx084fSAfRIUyuU04iLJIFCPbnM762Q0jTHGRVyv/81Q8AAAD//wMAUEsB&#10;Ai0AFAAGAAgAAAAhALaDOJL+AAAA4QEAABMAAAAAAAAAAAAAAAAAAAAAAFtDb250ZW50X1R5cGVz&#10;XS54bWxQSwECLQAUAAYACAAAACEAOP0h/9YAAACUAQAACwAAAAAAAAAAAAAAAAAvAQAAX3JlbHMv&#10;LnJlbHNQSwECLQAUAAYACAAAACEAGPpMASYCAAA5BAAADgAAAAAAAAAAAAAAAAAuAgAAZHJzL2Uy&#10;b0RvYy54bWxQSwECLQAUAAYACAAAACEA19oPX+EAAAAHAQAADwAAAAAAAAAAAAAAAACABAAAZHJz&#10;L2Rvd25yZXYueG1sUEsFBgAAAAAEAAQA8wAAAI4FAAAAAA==&#10;" strokeweight="1pt"/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积分  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单独添</w:t>
            </w:r>
            <w:r>
              <w:rPr>
                <w:rFonts w:ascii="宋体" w:hAnsi="宋体" w:cs="宋体"/>
                <w:b/>
                <w:sz w:val="28"/>
                <w:szCs w:val="28"/>
              </w:rPr>
              <w:t>加同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住</w:t>
            </w:r>
            <w:r>
              <w:rPr>
                <w:rFonts w:ascii="宋体" w:hAnsi="宋体" w:cs="宋体"/>
                <w:b/>
                <w:sz w:val="28"/>
                <w:szCs w:val="28"/>
              </w:rPr>
              <w:t>人</w:t>
            </w:r>
          </w:p>
          <w:p w:rsidR="00EA2128" w:rsidRPr="00970C72" w:rsidRDefault="00EA2128" w:rsidP="00015F01">
            <w:pPr>
              <w:widowControl/>
              <w:spacing w:beforeLines="50" w:before="156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B2C563" wp14:editId="3A4B48F9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206375</wp:posOffset>
                      </wp:positionV>
                      <wp:extent cx="161925" cy="161925"/>
                      <wp:effectExtent l="7620" t="7620" r="11430" b="1143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EEECC" id="矩形 11" o:spid="_x0000_s1026" style="position:absolute;left:0;text-align:left;margin-left:166.65pt;margin-top:16.2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mzJwIAADsEAAAOAAAAZHJzL2Uyb0RvYy54bWysU12O0zAQfkfiDpbfaZKq+xc1Xa26FCEt&#10;sNLCAaaO01j4j7HbtFwGibc9BMdBXIOJ05Yu8ITwg+XxjD9/883M9HprNNtIDMrZihejnDNphauV&#10;XVX8w/vFi0vOQgRbg3ZWVnwnA7+ePX827Xwpx651upbICMSGsvMVb2P0ZZYF0UoDYeS8tORsHBqI&#10;ZOIqqxE6Qjc6G+f5edY5rD06IUOg29vByWcJv2mkiO+aJsjIdMWJW0w7pn3Z79lsCuUKwbdK7GnA&#10;P7AwoCx9eoS6hQhsjeoPKKMEuuCaOBLOZK5plJApB8qmyH/L5qEFL1MuJE7wR5nC/4MVbzf3yFRN&#10;tSs4s2CoRj++PH7/9pXRBanT+VBS0IO/xz6/4O+c+BiYdfMW7EreILqulVATpxSfPXnQG4GesmX3&#10;xtWEDevoklDbBk0PSBKwbarH7lgPuY1M0GVxXlyNzzgT5NqfiVEG5eGxxxBfSWdYf6g4UrkTOGzu&#10;QhxCDyGJvNOqXiitk4Gr5Vwj2wC1xiKtPl9CD6dh2rKOfh9f5HmCfuIMpxh5Wn/DMCpSk2tlKn55&#10;DIKyl+2lrelTKCMoPZyJgLbE4yDdUIKlq3ckI7qhg2ni6NA6/MxZR91b8fBpDSg5068tleKqmEz6&#10;dk/G5OxiTAaeepanHrCCoCoeORuO8ziMyNqjWrX0U5Fyt+6GyteoJG3Pb2C1J0sdmuTbT1M/Aqd2&#10;ivo187OfAAAA//8DAFBLAwQUAAYACAAAACEABXheFuEAAAAJAQAADwAAAGRycy9kb3ducmV2Lnht&#10;bEyPQUvDQBCF74L/YRnBi9iNLYkxZlNUEA+K0CoWb9vsuAnNzobdbRv/veNJ5zTDe7z5Xr2c3CAO&#10;GGLvScHVLAOB1HrTk1Xw/vZ4WYKISZPRgydU8I0Rls3pSa0r44+0wsM6WcEhFCutoEtprKSMbYdO&#10;x5kfkVj78sHpxGew0gR95HA3yHmWFdLpnvhDp0d86LDdrfdOwf3uY/V6bcvnMBY3L08Xn5tishul&#10;zs+mu1sQCaf0Z4ZffEaHhpm2fk8mikHBgoetvMxzEGxY5CV32SrIywxkU8v/DZofAAAA//8DAFBL&#10;AQItABQABgAIAAAAIQC2gziS/gAAAOEBAAATAAAAAAAAAAAAAAAAAAAAAABbQ29udGVudF9UeXBl&#10;c10ueG1sUEsBAi0AFAAGAAgAAAAhADj9If/WAAAAlAEAAAsAAAAAAAAAAAAAAAAALwEAAF9yZWxz&#10;Ly5yZWxzUEsBAi0AFAAGAAgAAAAhAMJJKbMnAgAAOwQAAA4AAAAAAAAAAAAAAAAALgIAAGRycy9l&#10;Mm9Eb2MueG1sUEsBAi0AFAAGAAgAAAAhAAV4XhbhAAAACQEAAA8AAAAAAAAAAAAAAAAAgQQAAGRy&#10;cy9kb3ducmV2LnhtbFBLBQYAAAAABAAEAPMAAACPBQAAAAA=&#10;" strokeweight="1pt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03329" wp14:editId="69E757BA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203200</wp:posOffset>
                      </wp:positionV>
                      <wp:extent cx="161925" cy="161925"/>
                      <wp:effectExtent l="7620" t="7620" r="11430" b="1143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BEDAA" id="矩形 10" o:spid="_x0000_s1026" style="position:absolute;left:0;text-align:left;margin-left:70pt;margin-top:16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WbKAIAADsEAAAOAAAAZHJzL2Uyb0RvYy54bWysU12O0zAQfkfiDpbfaZKq+xc1Xa26FCEt&#10;sNLCAaaOk1g4thm7TZfLIPG2h+A4iGswdrqlCzwh/GB5POPPM983M7/c9ZptJXplTcWLSc6ZNMLW&#10;yrQV//B+9eKcMx/A1KCtkRW/l55fLp4/mw+ulFPbWV1LZARifDm4inchuDLLvOhkD35inTTkbCz2&#10;EMjENqsRBkLvdTbN89NssFg7tEJ6T7fXo5MvEn7TSBHeNY2XgemKU24h7Zj2ddyzxRzKFsF1SuzT&#10;gH/Iogdl6NMD1DUEYBtUf0D1SqD1tgkTYfvMNo0SMtVA1RT5b9XcdeBkqoXI8e5Ak/9/sOLt9haZ&#10;qkk7osdATxr9+PLw/dtXRhfEzuB8SUF37hZjfd7dWPHRM2OXHZhWXiHaoZNQU05FjM+ePIiGp6ds&#10;PbyxNWHDJthE1K7BPgISBWyX9Lg/6CF3gQm6LE6Li+kJZ4Jc+3P8AcrHxw59eCVtz+Kh4khyJ3DY&#10;3vgwhj6GpOStVvVKaZ0MbNdLjWwL1BqrtFL+VONxmDZsoN+nZ3meoJ84/TFGntbfMHoVqMm16it+&#10;fgiCMtL20tSUJ5QBlB7PVJ42ex4jdaMEa1vfE41oxw6miaNDZ/EzZwN1b8X9pw2g5Ey/NiTFRTGb&#10;xXZPxuzkbEoGHnvWxx4wgqAqHjgbj8swjsjGoWo7+qlItRt7RfI1KlEbpR2z2idLHZrE2U9THIFj&#10;O0X9mvnFTwAAAP//AwBQSwMEFAAGAAgAAAAhAK4HbNThAAAACQEAAA8AAABkcnMvZG93bnJldi54&#10;bWxMj0FLw0AQhe+C/2EZwYvYjdWkNWZTVBAPitAqFm/b7LgJzc6G3W0b/73Tk56Gxzze+161GF0v&#10;9hhi50nB1SQDgdR405FV8PH+dDkHEZMmo3tPqOAHIyzq05NKl8YfaIn7VbKCQyiWWkGb0lBKGZsW&#10;nY4TPyDx79sHpxPLYKUJ+sDhrpfTLCuk0x1xQ6sHfGyx2a52TsHD9nP5NrPzlzAUt6/PF1/rYrRr&#10;pc7Pxvs7EAnH9GeGIz6jQ81MG78jE0XP+ibjLUnB9ZTv0VDkOYiNgnyWg6wr+X9B/QsAAP//AwBQ&#10;SwECLQAUAAYACAAAACEAtoM4kv4AAADhAQAAEwAAAAAAAAAAAAAAAAAAAAAAW0NvbnRlbnRfVHlw&#10;ZXNdLnhtbFBLAQItABQABgAIAAAAIQA4/SH/1gAAAJQBAAALAAAAAAAAAAAAAAAAAC8BAABfcmVs&#10;cy8ucmVsc1BLAQItABQABgAIAAAAIQDZ+gWbKAIAADsEAAAOAAAAAAAAAAAAAAAAAC4CAABkcnMv&#10;ZTJvRG9jLnhtbFBLAQItABQABgAIAAAAIQCuB2zU4QAAAAkBAAAPAAAAAAAAAAAAAAAAAIIEAABk&#10;cnMvZG93bnJldi54bWxQSwUGAAAAAAQABADzAAAAkAUAAAAA&#10;" strokeweight="1pt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18DA45" wp14:editId="357A7018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211455</wp:posOffset>
                      </wp:positionV>
                      <wp:extent cx="161925" cy="161925"/>
                      <wp:effectExtent l="11430" t="9525" r="7620" b="952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BD710" id="矩形 7" o:spid="_x0000_s1026" style="position:absolute;left:0;text-align:left;margin-left:-2.2pt;margin-top:16.6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ZglKAIAADkEAAAOAAAAZHJzL2Uyb0RvYy54bWysU1GO0zAQ/UfiDpb/aZKqu92Nmq5WXYqQ&#10;Flhp4QBTx2ksHNuM3ablMkj87SE4DuIajJ1u6QJfiHxYM5nx88x7M7OrXafZVqJX1lS8GOWcSSNs&#10;rcy64h/eL19ccOYDmBq0NbLie+n51fz5s1nvSjm2rdW1REYgxpe9q3gbgiuzzItWduBH1klDwcZi&#10;B4FcXGc1Qk/onc7GeX6e9RZrh1ZI7+nvzRDk84TfNFKEd03jZWC64lRbSCemcxXPbD6Dco3gWiUO&#10;ZcA/VNGBMvToEeoGArANqj+gOiXQetuEkbBdZptGCZl6oG6K/Ldu7ltwMvVC5Hh3pMn/P1jxdnuH&#10;TNUVn3JmoCOJfnx5+P7tK5tGbnrnS0q5d3cYu/Pu1oqPnhm7aMGs5TWi7VsJNVVUxPzsyYXoeLrK&#10;Vv0bWxM0bIJNNO0a7CIgEcB2SY39UQ25C0zQz+K8uByfcSYodLDjC1A+XnbowytpOxaNiiOJncBh&#10;e+vDkPqYkoq3WtVLpXVycL1aaGRboMFYpi/VTz2epmnDenp9PM3zBP0k6E8x8vT9DaNTgUZcq67i&#10;F8ckKCNtL01NdUIZQOnBpva0OfAYqRskWNl6TzSiHeaX9o2M1uJnznqa3Yr7TxtAyZl+bUiKy2Iy&#10;icOenMnZdEwOnkZWpxEwgqAqHjgbzEUYFmTjUK1beqlIvRt7TfI1KlEbpR2qOhRL85nEOexSXIBT&#10;P2X92vj5TwAAAP//AwBQSwMEFAAGAAgAAAAhAD5KIaTgAAAABwEAAA8AAABkcnMvZG93bnJldi54&#10;bWxMjlFLwzAUhd8F/0O4gi+ypV1nrbXpUEF8mAy2icO3rLmmZc1NSbKt/nvjkz4ezuE7X7UYTc9O&#10;6HxnSUA6TYAhNVZ1pAW8b18mBTAfJCnZW0IB3+hhUV9eVLJU9kxrPG2CZhFCvpQC2hCGknPftGik&#10;n9oBKXZf1hkZYnSaKyfPEW56PkuSnBvZUXxo5YDPLTaHzdEIeDp8rFd3uli6Ib9/e7353OWj3glx&#10;fTU+PgALOIa/MfzqR3Woo9PeHkl51guYzOdxKSDLMmCxn6UpsL2A26IAXlf8v3/9AwAA//8DAFBL&#10;AQItABQABgAIAAAAIQC2gziS/gAAAOEBAAATAAAAAAAAAAAAAAAAAAAAAABbQ29udGVudF9UeXBl&#10;c10ueG1sUEsBAi0AFAAGAAgAAAAhADj9If/WAAAAlAEAAAsAAAAAAAAAAAAAAAAALwEAAF9yZWxz&#10;Ly5yZWxzUEsBAi0AFAAGAAgAAAAhAPx5mCUoAgAAOQQAAA4AAAAAAAAAAAAAAAAALgIAAGRycy9l&#10;Mm9Eb2MueG1sUEsBAi0AFAAGAAgAAAAhAD5KIaTgAAAABwEAAA8AAAAAAAAAAAAAAAAAggQAAGRy&#10;cy9kb3ducmV2LnhtbFBLBQYAAAAABAAEAPMAAACPBQAAAAA=&#10;" strokeweight="1pt"/>
                  </w:pict>
                </mc:Fallback>
              </mc:AlternateConten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居转户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  留</w:t>
            </w:r>
            <w:r>
              <w:rPr>
                <w:rFonts w:ascii="宋体" w:hAnsi="宋体" w:cs="宋体"/>
                <w:b/>
                <w:sz w:val="28"/>
                <w:szCs w:val="28"/>
              </w:rPr>
              <w:t>学生落户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b/>
                <w:sz w:val="28"/>
                <w:szCs w:val="28"/>
              </w:rPr>
              <w:t>才引进</w:t>
            </w:r>
            <w:r>
              <w:rPr>
                <w:rFonts w:ascii="宋体" w:hAnsi="宋体" w:cs="宋体" w:hint="eastAsia"/>
                <w:b/>
                <w:sz w:val="28"/>
                <w:szCs w:val="28"/>
              </w:rPr>
              <w:t xml:space="preserve">  </w:t>
            </w:r>
          </w:p>
        </w:tc>
      </w:tr>
      <w:tr w:rsidR="00EA2128" w:rsidRPr="0019523C" w:rsidTr="00015F01">
        <w:trPr>
          <w:trHeight w:val="60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7E0A6F" w:rsidRDefault="00EA2128" w:rsidP="00015F0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E0A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申办人身份证号码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19523C" w:rsidRDefault="00EA2128" w:rsidP="00015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128" w:rsidRPr="007E0A6F" w:rsidTr="00015F01">
        <w:trPr>
          <w:trHeight w:val="85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7E0A6F" w:rsidRDefault="00EA2128" w:rsidP="00015F01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申办人户籍地址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br/>
            </w:r>
            <w:r w:rsidRPr="001C22E6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按户口本或户籍证明填写）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1E4782" w:rsidRDefault="00EA2128" w:rsidP="00015F01">
            <w:pPr>
              <w:widowControl/>
              <w:spacing w:beforeLines="100" w:before="312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076990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</w:t>
            </w:r>
            <w:r w:rsidRPr="001E4782">
              <w:rPr>
                <w:rFonts w:ascii="宋体" w:hAnsi="宋体" w:cs="宋体" w:hint="eastAsia"/>
                <w:b/>
                <w:kern w:val="0"/>
                <w:sz w:val="24"/>
              </w:rPr>
              <w:t>省</w:t>
            </w:r>
            <w:r w:rsidRPr="00076990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</w:t>
            </w:r>
            <w:r w:rsidRPr="006E0686">
              <w:rPr>
                <w:rFonts w:ascii="宋体" w:hAnsi="宋体" w:cs="宋体" w:hint="eastAsia"/>
                <w:b/>
                <w:spacing w:val="-30"/>
                <w:kern w:val="0"/>
                <w:sz w:val="24"/>
              </w:rPr>
              <w:t>市</w:t>
            </w:r>
            <w:r w:rsidRPr="006E0686">
              <w:rPr>
                <w:rFonts w:ascii="宋体" w:hAnsi="宋体" w:cs="宋体" w:hint="eastAsia"/>
                <w:b/>
                <w:spacing w:val="-30"/>
                <w:kern w:val="0"/>
                <w:szCs w:val="21"/>
              </w:rPr>
              <w:t>（</w:t>
            </w:r>
            <w:r w:rsidRPr="006E0686">
              <w:rPr>
                <w:rFonts w:ascii="宋体" w:hAnsi="宋体" w:cs="宋体" w:hint="eastAsia"/>
                <w:b/>
                <w:spacing w:val="-36"/>
                <w:kern w:val="0"/>
                <w:szCs w:val="21"/>
              </w:rPr>
              <w:t>县、区</w:t>
            </w:r>
            <w:r w:rsidRPr="006E0686">
              <w:rPr>
                <w:rFonts w:ascii="宋体" w:hAnsi="宋体" w:cs="宋体" w:hint="eastAsia"/>
                <w:b/>
                <w:spacing w:val="-30"/>
                <w:kern w:val="0"/>
                <w:szCs w:val="21"/>
              </w:rPr>
              <w:t>）</w:t>
            </w:r>
            <w:r w:rsidRPr="006E0686">
              <w:rPr>
                <w:rFonts w:ascii="宋体" w:hAnsi="宋体" w:cs="宋体" w:hint="eastAsia"/>
                <w:b/>
                <w:spacing w:val="-30"/>
                <w:kern w:val="0"/>
                <w:sz w:val="24"/>
              </w:rPr>
              <w:t>详</w:t>
            </w:r>
            <w:r>
              <w:rPr>
                <w:rFonts w:ascii="宋体" w:hAnsi="宋体" w:cs="宋体" w:hint="eastAsia"/>
                <w:b/>
                <w:spacing w:val="-30"/>
                <w:kern w:val="0"/>
                <w:sz w:val="24"/>
              </w:rPr>
              <w:t xml:space="preserve"> </w:t>
            </w:r>
            <w:r w:rsidRPr="001E4782">
              <w:rPr>
                <w:rFonts w:ascii="宋体" w:hAnsi="宋体" w:cs="宋体" w:hint="eastAsia"/>
                <w:b/>
                <w:kern w:val="0"/>
                <w:sz w:val="24"/>
              </w:rPr>
              <w:t>址：</w:t>
            </w:r>
            <w:r w:rsidRPr="00094F8A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                </w:t>
            </w:r>
          </w:p>
        </w:tc>
      </w:tr>
      <w:tr w:rsidR="00EA2128" w:rsidRPr="0019523C" w:rsidTr="00015F01">
        <w:trPr>
          <w:trHeight w:val="64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7E0A6F" w:rsidRDefault="00EA2128" w:rsidP="00015F0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是否为集体户口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C5301E" w:rsidRDefault="00EA2128" w:rsidP="00015F01">
            <w:pPr>
              <w:widowControl/>
              <w:spacing w:beforeLines="50" w:before="156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227965</wp:posOffset>
                      </wp:positionV>
                      <wp:extent cx="161925" cy="161925"/>
                      <wp:effectExtent l="9525" t="6985" r="9525" b="1206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99468" id="矩形 6" o:spid="_x0000_s1026" style="position:absolute;left:0;text-align:left;margin-left:57.6pt;margin-top:17.9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TcKAIAADkEAAAOAAAAZHJzL2Uyb0RvYy54bWysU1GO0zAQ/UfiDpb/aZKq292Nmq5WXYqQ&#10;Flhp4QCu4zQWjseM3ablMkj87SE4DuIajJ1u6QJfiHxYM5nx88x7M7OrXWfYVqHXYCtejHLOlJVQ&#10;a7uu+If3yxcXnPkgbC0MWFXxvfL8av782ax3pRpDC6ZWyAjE+rJ3FW9DcGWWedmqTvgROGUp2AB2&#10;IpCL66xG0RN6Z7Jxnk+zHrB2CFJ5T39vhiCfJ/ymUTK8axqvAjMVp9pCOjGdq3hm85ko1yhcq+Wh&#10;DPEPVXRCW3r0CHUjgmAb1H9AdVoieGjCSEKXQdNoqVIP1E2R/9bNfSucSr0QOd4dafL/D1a+3d4h&#10;03XFp5xZ0ZFEP748fP/2lU0jN73zJaXcuzuM3Xl3C/KjZxYWrbBrdY0IfatETRUVMT97ciE6nq6y&#10;Vf8GaoIWmwCJpl2DXQQkAtguqbE/qqF2gUn6WUyLy/EZZ5JCBzu+IMrHyw59eKWgY9GoOJLYCVxs&#10;b30YUh9TUvFgdL3UxiQH16uFQbYVNBjL9KX6qcfTNGNZT6+Pz/M8QT8J+lOMPH1/w+h0oBE3uqv4&#10;xTFJlJG2l7amOkUZhDaDTe0Ze+AxUjdIsIJ6TzQiDPNL+0ZGC/iZs55mt+L+00ag4sy8tiTFZTGZ&#10;xGFPzuTsfEwOnkZWpxFhJUFVPHA2mIswLMjGoV639FKRerdwTfI1OlEbpR2qOhRL85nEOexSXIBT&#10;P2X92vj5TwAAAP//AwBQSwMEFAAGAAgAAAAhAOIZt37iAAAACQEAAA8AAABkcnMvZG93bnJldi54&#10;bWxMj1FPwjAUhd9N/A/NNfHFSDeEAWMdURPjA8QENBLfynrpFtbbpS0w/73lSR5P7pdzvlssetOy&#10;EzrfWBKQDhJgSJVVDWkBX59vj1NgPkhSsrWEAn7Rw6K8vSlkruyZ1njaBM1iCflcCqhD6HLOfVWj&#10;kX5gO6R421tnZIjRaa6cPMdy0/JhkmTcyIbiQi07fK2xOmyORsDL4Xv9MdHTpeuy2er94Web9Xor&#10;xP1d/zwHFrAP/zBc9KM6lNFpZ4+kPGtjTsfDiAp4Gs+AXYBRMgG2E5ClI+Blwa8/KP8AAAD//wMA&#10;UEsBAi0AFAAGAAgAAAAhALaDOJL+AAAA4QEAABMAAAAAAAAAAAAAAAAAAAAAAFtDb250ZW50X1R5&#10;cGVzXS54bWxQSwECLQAUAAYACAAAACEAOP0h/9YAAACUAQAACwAAAAAAAAAAAAAAAAAvAQAAX3Jl&#10;bHMvLnJlbHNQSwECLQAUAAYACAAAACEAyfrU3CgCAAA5BAAADgAAAAAAAAAAAAAAAAAuAgAAZHJz&#10;L2Uyb0RvYy54bWxQSwECLQAUAAYACAAAACEA4hm3fuIAAAAJAQAADwAAAAAAAAAAAAAAAACCBAAA&#10;ZHJzL2Rvd25yZXYueG1sUEsFBgAAAAAEAAQA8wAAAJEFAAAAAA==&#10;" strokeweight="1pt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220345</wp:posOffset>
                      </wp:positionV>
                      <wp:extent cx="161925" cy="161925"/>
                      <wp:effectExtent l="9525" t="8890" r="9525" b="1016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5F284" id="矩形 5" o:spid="_x0000_s1026" style="position:absolute;left:0;text-align:left;margin-left:174.6pt;margin-top:17.3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AMJwIAADkEAAAOAAAAZHJzL2Uyb0RvYy54bWysU12O0zAQfkfiDpbfaZKq3Z+o6WrVpQhp&#10;gZUWDuA6TmPheMzYbVoug8TbHoLjIK7B2OmWLvCEyIM1kxl//uabmdnVrjNsq9BrsBUvRjlnykqo&#10;tV1X/MP75YsLznwQthYGrKr4Xnl+NX/+bNa7Uo2hBVMrZARifdm7irchuDLLvGxVJ/wInLIUbAA7&#10;EcjFdVaj6Am9M9k4z8+yHrB2CFJ5T39vhiCfJ/ymUTK8axqvAjMVJ24hnZjOVTyz+UyUaxSu1fJA&#10;Q/wDi05oS48eoW5EEGyD+g+oTksED00YSegyaBotVaqBqiny36q5b4VTqRYSx7ujTP7/wcq32ztk&#10;uq74lDMrOmrRjy8P3799ZdOoTe98SSn37g5jdd7dgvzomYVFK+xaXSNC3ypRE6Mi5mdPLkTH01W2&#10;6t9ATdBiEyDJtGuwi4AkANulbuyP3VC7wCT9LM6KyzGxkhQ62PEFUT5edujDKwUdi0bFkZqdwMX2&#10;1och9TElkQej66U2Jjm4Xi0Msq2gwVimL/GnGk/TjGU9vT4+z/ME/SToTzHy9P0No9OBRtzoruIX&#10;xyRRRtle2pp4ijIIbQabyjP2oGOUbmjBCuo9yYgwzC/tGxkt4GfOeprdivtPG4GKM/PaUisui8kk&#10;DntyJtPzMTl4GlmdRoSVBFXxwNlgLsKwIBuHet3SS0Wq3cI1ta/RSdrY2oHVgSzNZ2rOYZfiApz6&#10;KevXxs9/AgAA//8DAFBLAwQUAAYACAAAACEAcj7DEuEAAAAJAQAADwAAAGRycy9kb3ducmV2Lnht&#10;bEyPwUrDQBCG74W+wzKCl2I3TSVpYzZFBfGgCK1i8bbNjpvQ7GzY3bbx7d2c9PYP8/HPN+VmMB07&#10;o/OtJQGLeQIMqbaqJS3g4/3pZgXMB0lKdpZQwA962FTTSSkLZS+0xfMuaBZLyBdSQBNCX3Du6waN&#10;9HPbI8Xdt3VGhjg6zZWTl1huOp4mScaNbCleaGSPjw3Wx93JCHg4fm7fcr16cX22fn2efe2zQe+F&#10;uL4a7u+ABRzCHwyjflSHKjod7ImUZ52A5e06jegYcmARWOZjOAjIkhR4VfL/H1S/AAAA//8DAFBL&#10;AQItABQABgAIAAAAIQC2gziS/gAAAOEBAAATAAAAAAAAAAAAAAAAAAAAAABbQ29udGVudF9UeXBl&#10;c10ueG1sUEsBAi0AFAAGAAgAAAAhADj9If/WAAAAlAEAAAsAAAAAAAAAAAAAAAAALwEAAF9yZWxz&#10;Ly5yZWxzUEsBAi0AFAAGAAgAAAAhANd5cAwnAgAAOQQAAA4AAAAAAAAAAAAAAAAALgIAAGRycy9l&#10;Mm9Eb2MueG1sUEsBAi0AFAAGAAgAAAAhAHI+wxLhAAAACQEAAA8AAAAAAAAAAAAAAAAAgQQAAGRy&#10;cy9kb3ducmV2LnhtbFBLBQYAAAAABAAEAPMAAACPBQAAAAA=&#10;" strokeweight="1pt"/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 w:rsidRPr="00C5301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是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</w:t>
            </w:r>
            <w:r w:rsidRPr="00C5301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否</w:t>
            </w:r>
          </w:p>
        </w:tc>
      </w:tr>
      <w:tr w:rsidR="00EA2128" w:rsidRPr="007E0A6F" w:rsidTr="00015F01">
        <w:trPr>
          <w:trHeight w:val="85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Default="00EA2128" w:rsidP="00015F01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7E0A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申办人</w:t>
            </w:r>
          </w:p>
          <w:p w:rsidR="00EA2128" w:rsidRPr="007E0A6F" w:rsidRDefault="00EA2128" w:rsidP="00015F0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E0A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档案保管所在地机构全称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7E0A6F" w:rsidRDefault="00EA2128" w:rsidP="00015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128" w:rsidRPr="0019523C" w:rsidTr="00015F01">
        <w:trPr>
          <w:trHeight w:val="74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7E0A6F" w:rsidRDefault="00EA2128" w:rsidP="00015F0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E0A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档案保管机构详细地址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19523C" w:rsidRDefault="00EA2128" w:rsidP="00015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128" w:rsidRPr="0019523C" w:rsidTr="00015F01">
        <w:trPr>
          <w:trHeight w:val="768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7E0A6F" w:rsidRDefault="00EA2128" w:rsidP="00015F0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E0A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档案保管机构邮政编码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19523C" w:rsidRDefault="00EA2128" w:rsidP="00015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128" w:rsidRPr="0019523C" w:rsidTr="00015F01">
        <w:trPr>
          <w:trHeight w:val="664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7E0A6F" w:rsidRDefault="00EA2128" w:rsidP="00015F0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E0A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调档函收件部门或收件人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19523C" w:rsidRDefault="00EA2128" w:rsidP="00015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128" w:rsidRPr="0019523C" w:rsidTr="00015F01">
        <w:trPr>
          <w:trHeight w:val="716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7E0A6F" w:rsidRDefault="00EA2128" w:rsidP="00015F0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E0A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档案保管机构联系电话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19523C" w:rsidRDefault="00EA2128" w:rsidP="00015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2128" w:rsidRPr="0019523C" w:rsidTr="00015F01">
        <w:trPr>
          <w:trHeight w:val="85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Default="00EA2128" w:rsidP="00015F01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在异地是否有工作经历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19523C" w:rsidRDefault="00EA2128" w:rsidP="00015F01">
            <w:pPr>
              <w:widowControl/>
              <w:spacing w:beforeLines="50" w:before="156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226060</wp:posOffset>
                      </wp:positionV>
                      <wp:extent cx="161925" cy="161925"/>
                      <wp:effectExtent l="9525" t="10160" r="9525" b="88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D5D5D" id="矩形 4" o:spid="_x0000_s1026" style="position:absolute;left:0;text-align:left;margin-left:174.6pt;margin-top:17.8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z1JwIAADkEAAAOAAAAZHJzL2Uyb0RvYy54bWysU12O0zAQfkfiDpbfaZKq+xc1Xa26FCEt&#10;sNLCAVzHSSwcjxm7TZfLIPG2h+A4iGswdrqlCzwh8mDNZMafZ75vZn656w3bKvQabMWLSc6ZshJq&#10;bduKf3i/enHOmQ/C1sKAVRW/V55fLp4/mw+uVFPowNQKGYFYXw6u4l0IrswyLzvVCz8BpywFG8Be&#10;BHKxzWoUA6H3Jpvm+Wk2ANYOQSrv6e/1GOSLhN80SoZ3TeNVYKbiVFtIJ6ZzHc9sMRdli8J1Wu7L&#10;EP9QRS+0pUcPUNciCLZB/QdUryWChyZMJPQZNI2WKvVA3RT5b93cdcKp1AuR492BJv//YOXb7S0y&#10;XVd8xpkVPUn048vD929f2SxyMzhfUsqdu8XYnXc3ID96ZmHZCduqK0QYOiVqqqiI+dmTC9HxdJWt&#10;hzdQE7TYBEg07RrsIyARwHZJjfuDGmoXmKSfxWlxMT3hTFJob8cXRPl42aEPrxT0LBoVRxI7gYvt&#10;jQ9j6mNKKh6MrlfamORgu14aZFtBg7FKX6qfejxOM5YN9Pr0LM8T9JOgP8bI0/c3jF4HGnGj+4qf&#10;H5JEGWl7aWuqU5RBaDPa1J6xex4jdaMEa6jviUaEcX5p38joAD9zNtDsVtx/2ghUnJnXlqS4KGaz&#10;OOzJmZ2cTcnB48j6OCKsJKiKB85GcxnGBdk41G1HLxWpdwtXJF+jE7VR2rGqfbE0n0mc/S7FBTj2&#10;U9avjV/8BAAA//8DAFBLAwQUAAYACAAAACEAF0ByweMAAAAJAQAADwAAAGRycy9kb3ducmV2Lnht&#10;bEyPwU7DMAyG70i8Q2QkLoil3Ua6laYTICEOIKQNxMQta0xarUmqJNvK22NOcLPlT7+/v1qNtmdH&#10;DLHzTkI+yYCha7zunJHw/vZ4vQAWk3Ja9d6hhG+MsKrPzypVan9yazxukmEU4mKpJLQpDSXnsWnR&#10;qjjxAzq6fflgVaI1GK6DOlG47fk0ywS3qnP0oVUDPrTY7DcHK+F+/7F+LcziOQxi+fJ09bkVo9lK&#10;eXkx3t0CSzimPxh+9UkdanLa+YPTkfUSZvPllFAabgQwAmbFvAC2kyDyHHhd8f8N6h8AAAD//wMA&#10;UEsBAi0AFAAGAAgAAAAhALaDOJL+AAAA4QEAABMAAAAAAAAAAAAAAAAAAAAAAFtDb250ZW50X1R5&#10;cGVzXS54bWxQSwECLQAUAAYACAAAACEAOP0h/9YAAACUAQAACwAAAAAAAAAAAAAAAAAvAQAAX3Jl&#10;bHMvLnJlbHNQSwECLQAUAAYACAAAACEA4vo89ScCAAA5BAAADgAAAAAAAAAAAAAAAAAuAgAAZHJz&#10;L2Uyb0RvYy54bWxQSwECLQAUAAYACAAAACEAF0ByweMAAAAJAQAADwAAAAAAAAAAAAAAAACBBAAA&#10;ZHJzL2Rvd25yZXYueG1sUEsFBgAAAAAEAAQA8wAAAJEFAAAAAA==&#10;" strokeweight="1pt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226060</wp:posOffset>
                      </wp:positionV>
                      <wp:extent cx="161925" cy="161925"/>
                      <wp:effectExtent l="9525" t="10160" r="9525" b="889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3D8C7" id="矩形 3" o:spid="_x0000_s1026" style="position:absolute;left:0;text-align:left;margin-left:57.6pt;margin-top:17.8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h2KAIAADkEAAAOAAAAZHJzL2Uyb0RvYy54bWysU12O0zAQfkfiDpbfaZJu9y9qulp1KUJa&#10;YKWFA7iO01g4HjN2m5bLIO0bh+A4iGswdrqlCzwh8mDNZMafZ75vZnq17QzbKPQabMWLUc6ZshJq&#10;bVcV//B+8eKCMx+ErYUBqyq+U55fzZ4/m/auVGNowdQKGYFYX/au4m0IrswyL1vVCT8CpywFG8BO&#10;BHJxldUoekLvTDbO87OsB6wdglTe09+bIchnCb9plAzvmsarwEzFqbaQTkznMp7ZbCrKFQrXarkv&#10;Q/xDFZ3Qlh49QN2IINga9R9QnZYIHpowktBl0DRaqtQDdVPkv3Vz3wqnUi9EjncHmvz/g5VvN3fI&#10;dF3xE86s6EiiH1++fv/2wE4iN73zJaXcuzuM3Xl3C/KjZxbmrbArdY0IfatETRUVMT97ciE6nq6y&#10;Zf8GaoIW6wCJpm2DXQQkAtg2qbE7qKG2gUn6WZwVl+NTziSF9nZ8QZSPlx368EpBx6JRcSSxE7jY&#10;3PowpD6mpOLB6HqhjUkOrpZzg2wjaDAW6Uv1U4/Hacaynl4fn+d5gn4S9McYefr+htHpQCNudFfx&#10;i0OSKCNtL21NdYoyCG0Gm9ozds9jpG6QYAn1jmhEGOaX9o2MFvAzZz3NbsX9p7VAxZl5bUmKy2Iy&#10;icOenMnp+ZgcPI4sjyPCSoKqeOBsMOdhWJC1Q71q6aUi9W7hmuRrdKI2SjtUtS+W5jOJs9+luADH&#10;fsr6tfGznwAAAP//AwBQSwMEFAAGAAgAAAAhAB8GLWziAAAACQEAAA8AAABkcnMvZG93bnJldi54&#10;bWxMj8tOwzAQRfdI/IM1SGwQdVKoW0KcCpAQiyKkPkTFzo0HJ2o8jmy3DX+Pu4Ll1Rzde6acD7Zj&#10;R/ShdSQhH2XAkGqnWzISNuvX2xmwEBVp1TlCCT8YYF5dXpSq0O5ESzyuomGphEKhJDQx9gXnoW7Q&#10;qjByPVK6fTtvVUzRG669OqVy2/FxlgluVUtpoVE9vjRY71cHK+F5/7n8mJrZwvfi4f3t5msrBrOV&#10;8vpqeHoEFnGIfzCc9ZM6VMlp5w6kA+tSzifjhEq4mwhgZ+A+mwLbSRB5Drwq+f8Pql8AAAD//wMA&#10;UEsBAi0AFAAGAAgAAAAhALaDOJL+AAAA4QEAABMAAAAAAAAAAAAAAAAAAAAAAFtDb250ZW50X1R5&#10;cGVzXS54bWxQSwECLQAUAAYACAAAACEAOP0h/9YAAACUAQAACwAAAAAAAAAAAAAAAAAvAQAAX3Jl&#10;bHMvLnJlbHNQSwECLQAUAAYACAAAACEAqnlIdigCAAA5BAAADgAAAAAAAAAAAAAAAAAuAgAAZHJz&#10;L2Uyb0RvYy54bWxQSwECLQAUAAYACAAAACEAHwYtbOIAAAAJAQAADwAAAAAAAAAAAAAAAACCBAAA&#10;ZHJzL2Rvd25yZXYueG1sUEsFBgAAAAAEAAQA8wAAAJEFAAAAAA==&#10;" strokeweight="1pt"/>
                  </w:pict>
                </mc:Fallback>
              </mc:AlternateContent>
            </w:r>
            <w:r w:rsidRPr="00C5301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是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</w:t>
            </w:r>
            <w:r w:rsidRPr="00C5301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否</w:t>
            </w:r>
          </w:p>
        </w:tc>
      </w:tr>
      <w:tr w:rsidR="00EA2128" w:rsidRPr="0019523C" w:rsidTr="00015F01">
        <w:trPr>
          <w:trHeight w:val="85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Default="00EA2128" w:rsidP="00015F01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档案中是否有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进沪前异地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工作经历离职材料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19523C" w:rsidRDefault="00EA2128" w:rsidP="00015F01">
            <w:pPr>
              <w:widowControl/>
              <w:spacing w:beforeLines="50" w:before="156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226060</wp:posOffset>
                      </wp:positionV>
                      <wp:extent cx="161925" cy="161925"/>
                      <wp:effectExtent l="9525" t="13970" r="9525" b="1460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64D9" id="矩形 2" o:spid="_x0000_s1026" style="position:absolute;left:0;text-align:left;margin-left:174.6pt;margin-top:17.8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SPJwIAADkEAAAOAAAAZHJzL2Uyb0RvYy54bWysU12O0zAQfkfiDpbfaX7U/YuarlZdipAW&#10;WGnhAFPHaSwc24zdpstlkHjbQ3AcxDUYO93SBZ4QebBmMuPPM983M7vc9ZptJXplTc2LSc6ZNMI2&#10;yqxr/uH98sU5Zz6AaUBbI2t+Lz2/nD9/NhtcJUvbWd1IZARifDW4mnchuCrLvOhkD35inTQUbC32&#10;EMjFddYgDITe66zM89NssNg4tEJ6T3+vxyCfJ/y2lSK8a1svA9M1p9pCOjGdq3hm8xlUawTXKbEv&#10;A/6hih6UoUcPUNcQgG1Q/QHVK4HW2zZMhO0z27ZKyNQDdVPkv3Vz14GTqRcix7sDTf7/wYq321tk&#10;qql5yZmBniT68eXh+7evrIzcDM5XlHLnbjF2592NFR89M3bRgVnLK0Q7dBIaqqiI+dmTC9HxdJWt&#10;hje2IWjYBJto2rXYR0AigO2SGvcHNeQuMEE/i9PiojzhTFBob8cXoHq87NCHV9L2LBo1RxI7gcP2&#10;xocx9TElFW+1apZK6+TgerXQyLZAg7FMX6qfejxO04YN9Hp5lucJ+knQH2Pk6fsbRq8CjbhWfc3P&#10;D0lQRdpemobqhCqA0qNN7Wmz5zFSN0qwss090Yh2nF/aNzI6i585G2h2a+4/bQAlZ/q1ISkuiuk0&#10;DntypidnJTl4HFkdR8AIgqp54Gw0F2FckI1Dte7opSL1buwVydeqRG2UdqxqXyzNZxJnv0txAY79&#10;lPVr4+c/AQAA//8DAFBLAwQUAAYACAAAACEAF0ByweMAAAAJAQAADwAAAGRycy9kb3ducmV2Lnht&#10;bEyPwU7DMAyG70i8Q2QkLoil3Ua6laYTICEOIKQNxMQta0xarUmqJNvK22NOcLPlT7+/v1qNtmdH&#10;DLHzTkI+yYCha7zunJHw/vZ4vQAWk3Ja9d6hhG+MsKrPzypVan9yazxukmEU4mKpJLQpDSXnsWnR&#10;qjjxAzq6fflgVaI1GK6DOlG47fk0ywS3qnP0oVUDPrTY7DcHK+F+/7F+LcziOQxi+fJ09bkVo9lK&#10;eXkx3t0CSzimPxh+9UkdanLa+YPTkfUSZvPllFAabgQwAmbFvAC2kyDyHHhd8f8N6h8AAAD//wMA&#10;UEsBAi0AFAAGAAgAAAAhALaDOJL+AAAA4QEAABMAAAAAAAAAAAAAAAAAAAAAAFtDb250ZW50X1R5&#10;cGVzXS54bWxQSwECLQAUAAYACAAAACEAOP0h/9YAAACUAQAACwAAAAAAAAAAAAAAAAAvAQAAX3Jl&#10;bHMvLnJlbHNQSwECLQAUAAYACAAAACEAn/oEjycCAAA5BAAADgAAAAAAAAAAAAAAAAAuAgAAZHJz&#10;L2Uyb0RvYy54bWxQSwECLQAUAAYACAAAACEAF0ByweMAAAAJAQAADwAAAAAAAAAAAAAAAACBBAAA&#10;ZHJzL2Rvd25yZXYueG1sUEsFBgAAAAAEAAQA8wAAAJEFAAAAAA==&#10;" strokeweight="1pt"/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226060</wp:posOffset>
                      </wp:positionV>
                      <wp:extent cx="161925" cy="161925"/>
                      <wp:effectExtent l="9525" t="13970" r="9525" b="1460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D382" id="矩形 1" o:spid="_x0000_s1026" style="position:absolute;left:0;text-align:left;margin-left:57.6pt;margin-top:17.8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BfJgIAADkEAAAOAAAAZHJzL2Uyb0RvYy54bWysU12O0zAQfkfiDpbfaZKq+xc1Xa26FCEt&#10;sNLCAaaO01j4j7HbtFwGibc9BMdBXIOJ05Yu8ITIgzWTGX/+5puZ6fXWaLaRGJSzFS9GOWfSClcr&#10;u6r4h/eLF5echQi2Bu2srPhOBn49e/5s2vlSjl3rdC2REYgNZecr3sboyywLopUGwsh5aSnYODQQ&#10;ycVVViN0hG50Ns7z86xzWHt0QoZAf2+HIJ8l/KaRIr5rmiAj0xUnbjGdmM5lf2azKZQrBN8qsacB&#10;/8DCgLL06BHqFiKwNao/oIwS6IJr4kg4k7mmUUKmGqiaIv+tmocWvEy1kDjBH2UK/w9WvN3cI1M1&#10;9Y4zC4Za9OPL4/dvX1nRa9P5UFLKg7/Hvrrg75z4GJh18xbsSt4guq6VUBOjlJ89udA7ga6yZffG&#10;1QQN6+iSTNsGTQ9IArBt6sbu2A25jUzQz+K8uBqfcSYotLeJUQbl4bLHEF9JZ1hvVByp2QkcNnch&#10;DqmHlETeaVUvlNbJwdVyrpFtgAZjkb6+XkIPp2naso5eH1/keYJ+EgynGHn6/oZhVKQR18pU/PKY&#10;BGUv20tb06NQRlB6sImAtsTjIN3QgqWrdyQjumF+ad/IaB1+5qyj2a14+LQGlJzp15ZacVVMJv2w&#10;J2dydjEmB08jy9MIWEFQFY+cDeY8Dguy9qhWLb1UpNqtu6H2NSpJ2/MbWO3J0nwm+fa71C/AqZ+y&#10;fm387CcAAAD//wMAUEsDBBQABgAIAAAAIQAfBi1s4gAAAAkBAAAPAAAAZHJzL2Rvd25yZXYueG1s&#10;TI/LTsMwEEX3SPyDNUhsEHVSqFtCnAqQEIsipD5Exc6NBydqPI5stw1/j7uC5dUc3XumnA+2Y0f0&#10;oXUkIR9lwJBqp1syEjbr19sZsBAVadU5Qgk/GGBeXV6UqtDuREs8rqJhqYRCoSQ0MfYF56Fu0Kow&#10;cj1Sun07b1VM0RuuvTqlctvxcZYJblVLaaFRPb40WO9XByvhef+5/Jia2cL34uH97eZrKwazlfL6&#10;anh6BBZxiH8wnPWTOlTJaecOpAPrUs4n44RKuJsIYGfgPpsC20kQeQ68Kvn/D6pfAAAA//8DAFBL&#10;AQItABQABgAIAAAAIQC2gziS/gAAAOEBAAATAAAAAAAAAAAAAAAAAAAAAABbQ29udGVudF9UeXBl&#10;c10ueG1sUEsBAi0AFAAGAAgAAAAhADj9If/WAAAAlAEAAAsAAAAAAAAAAAAAAAAALwEAAF9yZWxz&#10;Ly5yZWxzUEsBAi0AFAAGAAgAAAAhAIF5oF8mAgAAOQQAAA4AAAAAAAAAAAAAAAAALgIAAGRycy9l&#10;Mm9Eb2MueG1sUEsBAi0AFAAGAAgAAAAhAB8GLWziAAAACQEAAA8AAAAAAAAAAAAAAAAAgAQAAGRy&#10;cy9kb3ducmV2LnhtbFBLBQYAAAAABAAEAPMAAACPBQAAAAA=&#10;" strokeweight="1pt"/>
                  </w:pict>
                </mc:Fallback>
              </mc:AlternateContent>
            </w:r>
            <w:r w:rsidRPr="00C5301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是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</w:t>
            </w:r>
            <w:r w:rsidRPr="00C5301E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否</w:t>
            </w:r>
          </w:p>
        </w:tc>
      </w:tr>
      <w:tr w:rsidR="00EA2128" w:rsidRPr="0019523C" w:rsidTr="00015F01">
        <w:trPr>
          <w:trHeight w:val="1102"/>
        </w:trPr>
        <w:tc>
          <w:tcPr>
            <w:tcW w:w="93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128" w:rsidRPr="00327D4F" w:rsidRDefault="00EA2128" w:rsidP="00015F01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27D4F">
              <w:rPr>
                <w:rFonts w:ascii="宋体" w:hAnsi="宋体" w:cs="宋体" w:hint="eastAsia"/>
                <w:b/>
                <w:kern w:val="0"/>
                <w:sz w:val="24"/>
              </w:rPr>
              <w:t>本人承诺，以上所提供的信息真实有效，若因信息不实而导致无法调阅档案，影响审批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进度</w:t>
            </w:r>
            <w:r w:rsidRPr="00327D4F">
              <w:rPr>
                <w:rFonts w:ascii="宋体" w:hAnsi="宋体" w:cs="宋体" w:hint="eastAsia"/>
                <w:b/>
                <w:kern w:val="0"/>
                <w:sz w:val="24"/>
              </w:rPr>
              <w:t>，本人承担一切责任。若档案调到上海后，因各种原因不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能继续</w:t>
            </w:r>
            <w:r w:rsidRPr="00327D4F">
              <w:rPr>
                <w:rFonts w:ascii="宋体" w:hAnsi="宋体" w:cs="宋体" w:hint="eastAsia"/>
                <w:b/>
                <w:kern w:val="0"/>
                <w:sz w:val="24"/>
              </w:rPr>
              <w:t>办理，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档案后续事项由个人与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档案</w:t>
            </w:r>
            <w:r>
              <w:rPr>
                <w:rFonts w:ascii="宋体" w:hAnsi="宋体" w:cs="宋体"/>
                <w:b/>
                <w:kern w:val="0"/>
                <w:sz w:val="24"/>
              </w:rPr>
              <w:t>调入单位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档案室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自行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联系处理。</w:t>
            </w:r>
          </w:p>
        </w:tc>
      </w:tr>
    </w:tbl>
    <w:p w:rsidR="00EA2128" w:rsidRPr="00DA477D" w:rsidRDefault="00EA2128" w:rsidP="00EA2128">
      <w:pPr>
        <w:spacing w:beforeLines="100" w:before="312" w:afterLines="50" w:after="156"/>
        <w:jc w:val="left"/>
        <w:rPr>
          <w:rFonts w:hint="eastAsia"/>
          <w:b/>
          <w:sz w:val="24"/>
          <w:u w:val="single"/>
        </w:rPr>
      </w:pPr>
      <w:r w:rsidRPr="00DA477D">
        <w:rPr>
          <w:rFonts w:hint="eastAsia"/>
          <w:b/>
          <w:sz w:val="24"/>
        </w:rPr>
        <w:t>申办人签名：</w:t>
      </w:r>
      <w:r w:rsidRPr="00DA477D">
        <w:rPr>
          <w:rFonts w:hint="eastAsia"/>
          <w:b/>
          <w:sz w:val="24"/>
          <w:u w:val="single"/>
        </w:rPr>
        <w:t xml:space="preserve">                  </w:t>
      </w:r>
      <w:r w:rsidRPr="00DA477D">
        <w:rPr>
          <w:rFonts w:hint="eastAsia"/>
          <w:b/>
          <w:sz w:val="24"/>
        </w:rPr>
        <w:t xml:space="preserve">     </w:t>
      </w:r>
      <w:r w:rsidRPr="00DA477D">
        <w:rPr>
          <w:rFonts w:hint="eastAsia"/>
          <w:b/>
          <w:sz w:val="24"/>
        </w:rPr>
        <w:t>联系电话：</w:t>
      </w:r>
      <w:r w:rsidRPr="00DA477D">
        <w:rPr>
          <w:rFonts w:hint="eastAsia"/>
          <w:b/>
          <w:sz w:val="24"/>
          <w:u w:val="single"/>
        </w:rPr>
        <w:t xml:space="preserve">                  </w:t>
      </w:r>
    </w:p>
    <w:p w:rsidR="00295549" w:rsidRPr="00EA2128" w:rsidRDefault="00EA2128" w:rsidP="00EA2128">
      <w:pPr>
        <w:spacing w:beforeLines="100" w:before="312" w:afterLines="50" w:after="156"/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申请日期：</w:t>
      </w:r>
      <w:r>
        <w:rPr>
          <w:rFonts w:hint="eastAsia"/>
          <w:b/>
          <w:sz w:val="24"/>
          <w:u w:val="single"/>
        </w:rPr>
        <w:t xml:space="preserve">                    </w:t>
      </w:r>
    </w:p>
    <w:sectPr w:rsidR="00295549" w:rsidRPr="00EA212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8E" w:rsidRDefault="00F6308E" w:rsidP="00EA2128">
      <w:r>
        <w:separator/>
      </w:r>
    </w:p>
  </w:endnote>
  <w:endnote w:type="continuationSeparator" w:id="0">
    <w:p w:rsidR="00F6308E" w:rsidRDefault="00F6308E" w:rsidP="00EA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8E" w:rsidRDefault="00F6308E" w:rsidP="00EA2128">
      <w:r>
        <w:separator/>
      </w:r>
    </w:p>
  </w:footnote>
  <w:footnote w:type="continuationSeparator" w:id="0">
    <w:p w:rsidR="00F6308E" w:rsidRDefault="00F6308E" w:rsidP="00EA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3E7" w:rsidRPr="008114A7" w:rsidRDefault="00F6308E" w:rsidP="00935F73">
    <w:pPr>
      <w:pStyle w:val="a3"/>
      <w:wordWrap w:val="0"/>
      <w:jc w:val="right"/>
      <w:rPr>
        <w:rFonts w:hint="eastAsia"/>
        <w:b/>
        <w:sz w:val="30"/>
        <w:szCs w:val="30"/>
      </w:rPr>
    </w:pPr>
    <w:r>
      <w:rPr>
        <w:rFonts w:hint="eastAsia"/>
        <w:b/>
        <w:sz w:val="30"/>
        <w:szCs w:val="30"/>
      </w:rPr>
      <w:t xml:space="preserve">CIIC </w:t>
    </w:r>
    <w:r w:rsidR="00EA2128">
      <w:rPr>
        <w:b/>
        <w:sz w:val="30"/>
        <w:szCs w:val="30"/>
      </w:rPr>
      <w:t>19-5-1</w:t>
    </w:r>
    <w:r>
      <w:rPr>
        <w:rFonts w:hint="eastAsia"/>
        <w:b/>
        <w:sz w:val="30"/>
        <w:szCs w:val="30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FA"/>
    <w:rsid w:val="007C7B6D"/>
    <w:rsid w:val="00A745FA"/>
    <w:rsid w:val="00EA2128"/>
    <w:rsid w:val="00F6308E"/>
    <w:rsid w:val="00F8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004BF9-C0F1-43D1-9759-9048298F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128"/>
    <w:rPr>
      <w:sz w:val="18"/>
      <w:szCs w:val="18"/>
    </w:rPr>
  </w:style>
  <w:style w:type="paragraph" w:styleId="a4">
    <w:name w:val="footer"/>
    <w:basedOn w:val="a"/>
    <w:link w:val="Char0"/>
    <w:unhideWhenUsed/>
    <w:rsid w:val="00EA2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128"/>
    <w:rPr>
      <w:sz w:val="18"/>
      <w:szCs w:val="18"/>
    </w:rPr>
  </w:style>
  <w:style w:type="character" w:styleId="a5">
    <w:name w:val="Hyperlink"/>
    <w:basedOn w:val="a0"/>
    <w:rsid w:val="00EA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罗宁</dc:creator>
  <cp:keywords/>
  <dc:description/>
  <cp:lastModifiedBy>罗宁</cp:lastModifiedBy>
  <cp:revision>2</cp:revision>
  <dcterms:created xsi:type="dcterms:W3CDTF">2019-05-16T08:05:00Z</dcterms:created>
  <dcterms:modified xsi:type="dcterms:W3CDTF">2019-05-16T08:10:00Z</dcterms:modified>
</cp:coreProperties>
</file>